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33110.11.ariddc.293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LiteraturePaper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Theme:ecological security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author:yu yao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Uzbekistan's Contribution to Protecting Ecological Security-Taking the Aral Sea as an Example. Arid Land Ecology and Resources Science Data Center(https://data.dcxjegi.cn), 2025. https://cstr.cn/CSTR:33110.11.ariddc.293.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