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Theme:physical geography, Topography and climate, geographical nomology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Overview of the Physical Geography of Central Asia (Second Edition, Supplement Edition). Arid Land Ecology and Resources Science Data Center(https://data.dcxjegi.cn), 2025. https://cstr.cn/CSTR:33110.11.ariddc.01022.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