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1930-2010年吉尔吉斯斯坦伊塞克湖气象站气温和降水量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本数据集包含伊塞克湖流域天山站（1930-2010年）、乔尔逢-阿塔站（1961-2010年）和琼-阿克苏站（1970-2009年）的年平均气温和年降水量数据，以及3个气象站的地理位置数据。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本数据以1993年气象出版社出版的杨川德，邵新媛《亚洲中部湖泊近期变化》和2010年王国平，沈永平，王宁练等人发表的“气候变化和人类活动对伊塞克湖水位变化的影响及其演化趋势. 冰川冻土. 2010.12.32-6:1097-1105.”为数据源。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从书籍文献摘录。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气象站,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王永辉,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王永辉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王永辉,陈曦. 1930-2010年吉尔吉斯斯坦伊塞克湖气象站气温和降水量. 干旱区生态与资源科学数据中心(https://data.dcxjegi.cn), 2024. https://cstr.cn/CSTR:33110.11.ariddc.00161.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